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9a553d4106465ee7e0498b198fb45e2bbb91c"/>
    <w:p>
      <w:pPr>
        <w:pStyle w:val="Heading3"/>
      </w:pPr>
      <w:r>
        <w:t xml:space="preserve">Выбрать вуз и специальность выпускникам поможет «МЭШ»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rPr>
          <w:iCs/>
          <w:i/>
          <w:bCs/>
          <w:b/>
        </w:rPr>
        <w:t xml:space="preserve">16.06.25 Выпускники и их родители в этом учебном году активно пользуются рекомендациями по подбору вузов и специальностей в «Московской электронной школе» («МЭШ»).</w:t>
      </w:r>
    </w:p>
    <w:p>
      <w:pPr>
        <w:pStyle w:val="BodyText"/>
      </w:pPr>
      <w:r>
        <w:t xml:space="preserve">«Сервис подбирает оптимальные варианты с учётом индивидуальных результатов выпускников. Рекомендации, которые формируются на основе результатов ЕГЭ или выбранных для сдачи предметов, содержат подробную информацию, включая число бюджетных и платных мест, количество баллов для поступления, результаты абитуриентов прошлого года и многое другое. В мае сервисом воспользовались более 50 тысяч раз», — рассказали в пресс-службе столичного Департамента образования и науки.</w:t>
      </w:r>
    </w:p>
    <w:p>
      <w:pPr>
        <w:pStyle w:val="BodyText"/>
      </w:pPr>
      <w:r>
        <w:t xml:space="preserve">Персональную подборку можно найти в разделе «Рекомендации» в сервисе «Портфолио учащегося» на сайте school.mos.ru. Рекомендации сформированы на основании баллов ЕГЭ по трём и более предметам, а также за пробные тестирования. Узнать подробнее о том, как воспользоваться подборкой, можно в специальном видео.</w:t>
      </w:r>
    </w:p>
    <w:p>
      <w:pPr>
        <w:pStyle w:val="BodyText"/>
      </w:pPr>
      <w:r>
        <w:t xml:space="preserve">Девятиклассникам в «Портфолио учащегося» в «МЭШ» доступны результаты профориентационного тестирования, а также рекомендованный список специальностей и колледжей, где можно продолжить учёбу.</w:t>
      </w:r>
    </w:p>
    <w:p>
      <w:pPr>
        <w:pStyle w:val="BodyText"/>
      </w:pPr>
      <w:r>
        <w:t xml:space="preserve">«Московская электронная школа» — совместный проект столичных департаментов образования и науки, а также информационных технологий. Среди основных сервисов «МЭШ» — библиотека учебных материалов, электронные дневник и журнал, «Москвёнок», «Портфолио учащегося», «Портфолио учителя» и «Олимпиады».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http://koptevo.mos.ru/presscenter/news/detail/13035362.html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130353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130353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2025-06-16T15:29:26Z</dcterms:created>
  <dcterms:modified xsi:type="dcterms:W3CDTF">2025-06-16T15:29:26Z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